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29E81680" w:rsidR="00B96746" w:rsidRPr="006211CC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46BD5" w:rsidRPr="00946BD5">
        <w:rPr>
          <w:rFonts w:asciiTheme="minorHAnsi" w:hAnsiTheme="minorHAnsi" w:cstheme="minorHAnsi"/>
          <w:bCs/>
          <w:sz w:val="16"/>
          <w:szCs w:val="16"/>
        </w:rPr>
        <w:t>1</w:t>
      </w:r>
      <w:r w:rsidR="00946BD5" w:rsidRPr="006211CC">
        <w:rPr>
          <w:rFonts w:asciiTheme="minorHAnsi" w:hAnsiTheme="minorHAnsi" w:cstheme="minorHAnsi"/>
          <w:bCs/>
          <w:sz w:val="16"/>
          <w:szCs w:val="16"/>
        </w:rPr>
        <w:t>6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317B9668" w14:textId="77777777" w:rsidR="00371F45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Информационный запрос </w:t>
      </w:r>
    </w:p>
    <w:p w14:paraId="65F2EA15" w14:textId="182E23FE" w:rsidR="0034470E" w:rsidRDefault="0034470E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470E">
        <w:rPr>
          <w:rFonts w:asciiTheme="minorHAnsi" w:hAnsiTheme="minorHAnsi" w:cstheme="minorHAnsi"/>
          <w:b/>
          <w:sz w:val="22"/>
          <w:szCs w:val="22"/>
        </w:rPr>
        <w:t xml:space="preserve">(Поручение на информационную операцию) </w:t>
      </w:r>
    </w:p>
    <w:p w14:paraId="0BA08189" w14:textId="078BE156" w:rsidR="00B96746" w:rsidRPr="00B96746" w:rsidRDefault="00946BD5" w:rsidP="00B96746">
      <w:pPr>
        <w:jc w:val="center"/>
        <w:rPr>
          <w:rFonts w:asciiTheme="minorHAnsi" w:hAnsiTheme="minorHAnsi" w:cstheme="minorHAnsi"/>
          <w:b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№ ___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B96746"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="00B96746"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p w14:paraId="0907128F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6"/>
      </w:tblGrid>
      <w:tr w:rsidR="00946BD5" w14:paraId="4982C9B9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2A7CCE91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ДЕПОНЕНТ</w:t>
            </w:r>
          </w:p>
        </w:tc>
        <w:tc>
          <w:tcPr>
            <w:tcW w:w="8216" w:type="dxa"/>
            <w:tcBorders>
              <w:bottom w:val="single" w:sz="4" w:space="0" w:color="auto"/>
            </w:tcBorders>
            <w:vAlign w:val="bottom"/>
          </w:tcPr>
          <w:p w14:paraId="110D625A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1227AD3F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39818C6F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F54A14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543C059D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172E0469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BDE4D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  <w:tr w:rsidR="00946BD5" w14:paraId="00C26150" w14:textId="77777777" w:rsidTr="00D77007">
        <w:trPr>
          <w:trHeight w:val="340"/>
        </w:trPr>
        <w:tc>
          <w:tcPr>
            <w:tcW w:w="1980" w:type="dxa"/>
            <w:vAlign w:val="bottom"/>
          </w:tcPr>
          <w:p w14:paraId="1DB0497B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FA750" w14:textId="77777777" w:rsidR="00946BD5" w:rsidRDefault="00946BD5" w:rsidP="00D77007">
            <w:pPr>
              <w:rPr>
                <w:rFonts w:asciiTheme="minorHAnsi" w:hAnsiTheme="minorHAnsi" w:cstheme="minorHAnsi"/>
              </w:rPr>
            </w:pPr>
          </w:p>
        </w:tc>
      </w:tr>
    </w:tbl>
    <w:p w14:paraId="30A9D6BC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51E3C802" w14:textId="77777777" w:rsid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p w14:paraId="313C14D0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  <w:r w:rsidRPr="00946BD5">
        <w:rPr>
          <w:rFonts w:asciiTheme="minorHAnsi" w:hAnsiTheme="minorHAnsi" w:cstheme="minorHAnsi"/>
          <w:sz w:val="16"/>
          <w:szCs w:val="16"/>
          <w:lang w:eastAsia="en-US"/>
        </w:rPr>
        <w:t>Прошу предоставить мне следующий отчет / выписку:</w:t>
      </w:r>
    </w:p>
    <w:p w14:paraId="68F739BD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p w14:paraId="6F6F011E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sz w:val="16"/>
          <w:szCs w:val="16"/>
          <w:lang w:eastAsia="en-US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360"/>
        <w:gridCol w:w="9846"/>
      </w:tblGrid>
      <w:tr w:rsidR="00946BD5" w:rsidRPr="00946BD5" w14:paraId="13B7EDEB" w14:textId="77777777" w:rsidTr="00D77007">
        <w:tc>
          <w:tcPr>
            <w:tcW w:w="396" w:type="dxa"/>
            <w:shd w:val="clear" w:color="auto" w:fill="auto"/>
          </w:tcPr>
          <w:p w14:paraId="108AC699" w14:textId="319A5762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16"/>
                <w:szCs w:val="16"/>
                <w:lang w:eastAsia="en-US"/>
              </w:rPr>
            </w:pPr>
            <w:r w:rsidRPr="00946BD5">
              <w:rPr>
                <w:rFonts w:ascii="Times New Roman CYR" w:hAnsi="Times New Roman CYR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302AE599" wp14:editId="6127093D">
                      <wp:extent cx="90805" cy="90805"/>
                      <wp:effectExtent l="13335" t="10160" r="10160" b="13335"/>
                      <wp:docPr id="1814825519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64B35D" id="Прямоугольник 6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6F1A83C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совершенным операциям по счету депо за период с ____/____/________г. по ____/____/________г. </w:t>
            </w:r>
          </w:p>
          <w:p w14:paraId="6FCFD8AA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427836E4" w14:textId="77777777" w:rsidTr="00D77007">
        <w:tc>
          <w:tcPr>
            <w:tcW w:w="396" w:type="dxa"/>
            <w:shd w:val="clear" w:color="auto" w:fill="auto"/>
          </w:tcPr>
          <w:p w14:paraId="122F031A" w14:textId="6BD252AB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16"/>
                <w:szCs w:val="16"/>
                <w:lang w:eastAsia="en-US"/>
              </w:rPr>
            </w:pPr>
            <w:r w:rsidRPr="00946BD5">
              <w:rPr>
                <w:rFonts w:ascii="Times New Roman CYR" w:hAnsi="Times New Roman CYR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78B6E649" wp14:editId="1540A3A3">
                      <wp:extent cx="90805" cy="90805"/>
                      <wp:effectExtent l="13335" t="15240" r="10160" b="8255"/>
                      <wp:docPr id="1381591972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DC5703" id="Прямоугольник 5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096AECC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совершенным операциям по счету депо за период с ____/____/________г. по ____/____/________г. в отношении ценных бумаг эмитента</w:t>
            </w:r>
          </w:p>
          <w:p w14:paraId="1FBCA459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2F9B4D0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______________________________________________________ ___________________________________________________________________________</w:t>
            </w:r>
          </w:p>
          <w:p w14:paraId="609A582B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Описание ЦБ (наименование ЦБ, тип ЦБ, </w:t>
            </w:r>
            <w:proofErr w:type="gram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наименование  эмитента</w:t>
            </w:r>
            <w:proofErr w:type="gram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 и </w:t>
            </w:r>
            <w:proofErr w:type="spell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т.д</w:t>
            </w:r>
            <w:proofErr w:type="spell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 и ISIN/ Рег. номер выпуска</w:t>
            </w:r>
          </w:p>
          <w:p w14:paraId="1C3543D6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52695FC7" w14:textId="77777777" w:rsidTr="00D77007">
        <w:tc>
          <w:tcPr>
            <w:tcW w:w="396" w:type="dxa"/>
            <w:shd w:val="clear" w:color="auto" w:fill="auto"/>
          </w:tcPr>
          <w:p w14:paraId="18DEB3FA" w14:textId="1924A47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1BAD7835" wp14:editId="20207B3D">
                      <wp:extent cx="90805" cy="90805"/>
                      <wp:effectExtent l="13335" t="6350" r="10160" b="7620"/>
                      <wp:docPr id="104664273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6261CB" id="Прямоугольник 4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2AB4DEB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Выписка по счету депо на дату ____/____/________г. </w:t>
            </w:r>
          </w:p>
          <w:p w14:paraId="70D910E0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114E648D" w14:textId="77777777" w:rsidTr="00D77007">
        <w:tc>
          <w:tcPr>
            <w:tcW w:w="396" w:type="dxa"/>
            <w:shd w:val="clear" w:color="auto" w:fill="auto"/>
          </w:tcPr>
          <w:p w14:paraId="2F8C3F9E" w14:textId="7BE0A7C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68E93C21" wp14:editId="7523DCF5">
                      <wp:extent cx="90805" cy="90805"/>
                      <wp:effectExtent l="13335" t="11430" r="10160" b="12065"/>
                      <wp:docPr id="1463267001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DAD54B" id="Прямоугольник 3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32716093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счету депо на дату ____/____/________г. в отношении ценных бумаг эмитента</w:t>
            </w:r>
          </w:p>
          <w:p w14:paraId="4292A884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F57A3E0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______________________________________________________ ___________________________________________________________________________</w:t>
            </w:r>
          </w:p>
          <w:p w14:paraId="30368CA3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Описание ЦБ (наименование ЦБ, тип ЦБ, </w:t>
            </w:r>
            <w:proofErr w:type="gram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наименование  эмитента</w:t>
            </w:r>
            <w:proofErr w:type="gram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 и </w:t>
            </w:r>
            <w:proofErr w:type="spellStart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т.д</w:t>
            </w:r>
            <w:proofErr w:type="spellEnd"/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) и ISIN/ Рег. номер выпуска</w:t>
            </w:r>
          </w:p>
          <w:p w14:paraId="37BE0EE6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68306322" w14:textId="77777777" w:rsidTr="00D77007">
        <w:tc>
          <w:tcPr>
            <w:tcW w:w="396" w:type="dxa"/>
            <w:shd w:val="clear" w:color="auto" w:fill="auto"/>
          </w:tcPr>
          <w:p w14:paraId="07742448" w14:textId="190305D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56B4A4A4" wp14:editId="445C039A">
                      <wp:extent cx="90805" cy="90805"/>
                      <wp:effectExtent l="13335" t="12065" r="10160" b="11430"/>
                      <wp:docPr id="2088953636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FB7A3" id="Прямоугольник 2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0DA09455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Выписка по совершенной по счету депо операции N ______________________________</w:t>
            </w:r>
          </w:p>
          <w:p w14:paraId="646740DE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946BD5" w:rsidRPr="00946BD5" w14:paraId="56472EAB" w14:textId="77777777" w:rsidTr="00D77007">
        <w:tc>
          <w:tcPr>
            <w:tcW w:w="396" w:type="dxa"/>
            <w:shd w:val="clear" w:color="auto" w:fill="auto"/>
          </w:tcPr>
          <w:p w14:paraId="2357EB11" w14:textId="33508146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noProof/>
                <w:sz w:val="16"/>
                <w:szCs w:val="16"/>
                <w:lang w:eastAsia="en-US"/>
              </w:rPr>
              <mc:AlternateContent>
                <mc:Choice Requires="wps">
                  <w:drawing>
                    <wp:inline distT="0" distB="0" distL="0" distR="0" wp14:anchorId="6B1CFB92" wp14:editId="44ACC6B9">
                      <wp:extent cx="90805" cy="90805"/>
                      <wp:effectExtent l="13335" t="7620" r="10160" b="6350"/>
                      <wp:docPr id="1569341916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D78901" id="Прямоугольник 1" o:spid="_x0000_s1026" style="width:7.1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033" w:type="dxa"/>
            <w:shd w:val="clear" w:color="auto" w:fill="auto"/>
          </w:tcPr>
          <w:p w14:paraId="7EE1AB3C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Иная информация _______________________________________________________________________________________________________________________________________________________</w:t>
            </w:r>
          </w:p>
          <w:p w14:paraId="3273289D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46BD5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(описание запрашиваемой информации)</w:t>
            </w:r>
          </w:p>
          <w:p w14:paraId="06E9E6C8" w14:textId="77777777" w:rsidR="00946BD5" w:rsidRPr="00946BD5" w:rsidRDefault="00946BD5" w:rsidP="00946BD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03D62FD0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</w:p>
    <w:p w14:paraId="4AF5024C" w14:textId="0C9DC1C2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946BD5">
        <w:rPr>
          <w:rFonts w:asciiTheme="minorHAnsi" w:hAnsiTheme="minorHAnsi" w:cstheme="minorHAnsi"/>
          <w:sz w:val="16"/>
          <w:szCs w:val="16"/>
          <w:lang w:eastAsia="en-US"/>
        </w:rPr>
        <w:t>Способ предоставления отчета/выписки:</w:t>
      </w:r>
      <w:r w:rsidRPr="00946BD5">
        <w:rPr>
          <w:rFonts w:ascii="Times New Roman CYR" w:hAnsi="Times New Roman CYR"/>
          <w:lang w:eastAsia="en-US"/>
        </w:rPr>
        <w:t xml:space="preserve"> ______________________________________________________________________________________________________</w:t>
      </w:r>
    </w:p>
    <w:p w14:paraId="3465FF3E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</w:p>
    <w:p w14:paraId="47FDBB00" w14:textId="77777777" w:rsidR="00946BD5" w:rsidRPr="00946BD5" w:rsidRDefault="00946BD5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946BD5">
        <w:rPr>
          <w:rFonts w:ascii="Times New Roman CYR" w:hAnsi="Times New Roman CYR"/>
          <w:lang w:eastAsia="en-US"/>
        </w:rPr>
        <w:t>_________________________ /_____________________________________________________/_____________________/</w:t>
      </w:r>
    </w:p>
    <w:p w14:paraId="6BFBC1CB" w14:textId="77777777" w:rsidR="00946BD5" w:rsidRPr="00946BD5" w:rsidRDefault="00946BD5" w:rsidP="00946BD5">
      <w:pPr>
        <w:tabs>
          <w:tab w:val="left" w:pos="1134"/>
          <w:tab w:val="left" w:pos="9735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6"/>
          <w:szCs w:val="16"/>
          <w:lang w:eastAsia="en-US"/>
        </w:rPr>
      </w:pPr>
      <w:r w:rsidRPr="00946BD5">
        <w:rPr>
          <w:rFonts w:ascii="Times New Roman CYR" w:hAnsi="Times New Roman CYR"/>
          <w:sz w:val="16"/>
          <w:szCs w:val="16"/>
          <w:lang w:eastAsia="en-US"/>
        </w:rPr>
        <w:tab/>
      </w:r>
      <w:r w:rsidRPr="00946BD5">
        <w:rPr>
          <w:rFonts w:asciiTheme="minorHAnsi" w:hAnsiTheme="minorHAnsi" w:cstheme="minorHAnsi"/>
          <w:sz w:val="16"/>
          <w:szCs w:val="16"/>
          <w:lang w:eastAsia="en-US"/>
        </w:rPr>
        <w:t>Подпись                                                                                    ФИО                                                                                     Дата</w:t>
      </w:r>
    </w:p>
    <w:p w14:paraId="7A18041D" w14:textId="77777777" w:rsidR="001B6960" w:rsidRPr="00946BD5" w:rsidRDefault="001B6960" w:rsidP="00B96746">
      <w:pPr>
        <w:rPr>
          <w:rFonts w:asciiTheme="minorHAnsi" w:hAnsiTheme="minorHAnsi" w:cstheme="minorHAnsi"/>
          <w:sz w:val="16"/>
          <w:szCs w:val="16"/>
          <w:lang w:eastAsia="en-US"/>
        </w:rPr>
      </w:pPr>
    </w:p>
    <w:p w14:paraId="54F75D36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1B413D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04FE4B35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20EE4443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408D679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79759D92" w14:textId="77777777" w:rsidR="00946BD5" w:rsidRDefault="00946BD5" w:rsidP="00B96746">
      <w:pPr>
        <w:rPr>
          <w:rFonts w:asciiTheme="minorHAnsi" w:hAnsiTheme="minorHAnsi" w:cstheme="minorHAnsi"/>
        </w:rPr>
      </w:pPr>
    </w:p>
    <w:tbl>
      <w:tblPr>
        <w:tblW w:w="1006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1B6960" w:rsidRPr="0033636A" w14:paraId="36E009F3" w14:textId="77777777" w:rsidTr="001B6960">
        <w:trPr>
          <w:trHeight w:hRule="exact" w:val="274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1ECE61" w14:textId="77777777" w:rsidR="001B6960" w:rsidRPr="0033636A" w:rsidRDefault="001B6960" w:rsidP="0033636A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1B6960" w:rsidRPr="00291A68" w14:paraId="7620E973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BEA7748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CEEF459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1B6960" w:rsidRPr="00291A68" w14:paraId="51CA03CE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7A8C90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33F85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1B6960" w:rsidRPr="00291A68" w14:paraId="0653C6B0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00E182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D812BE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0662C4A6" w14:textId="77777777" w:rsidR="001B6960" w:rsidRPr="001B6960" w:rsidRDefault="001B6960" w:rsidP="00B96746">
      <w:pPr>
        <w:rPr>
          <w:rFonts w:asciiTheme="minorHAnsi" w:hAnsiTheme="minorHAnsi" w:cstheme="minorHAnsi"/>
        </w:rPr>
      </w:pPr>
    </w:p>
    <w:sectPr w:rsidR="001B6960" w:rsidRPr="001B6960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806E0"/>
    <w:rsid w:val="001150AB"/>
    <w:rsid w:val="001B6960"/>
    <w:rsid w:val="0024168C"/>
    <w:rsid w:val="002C5945"/>
    <w:rsid w:val="002C7538"/>
    <w:rsid w:val="00330FC7"/>
    <w:rsid w:val="0033636A"/>
    <w:rsid w:val="0034470E"/>
    <w:rsid w:val="0034693D"/>
    <w:rsid w:val="0036522C"/>
    <w:rsid w:val="00371F45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6211CC"/>
    <w:rsid w:val="006E5B7D"/>
    <w:rsid w:val="00714F8D"/>
    <w:rsid w:val="00734751"/>
    <w:rsid w:val="007A1D06"/>
    <w:rsid w:val="007F6615"/>
    <w:rsid w:val="00816FC8"/>
    <w:rsid w:val="0086150B"/>
    <w:rsid w:val="008A79DB"/>
    <w:rsid w:val="00946BD5"/>
    <w:rsid w:val="00977012"/>
    <w:rsid w:val="009A31A6"/>
    <w:rsid w:val="00A0100C"/>
    <w:rsid w:val="00A078B1"/>
    <w:rsid w:val="00A6614F"/>
    <w:rsid w:val="00AB3294"/>
    <w:rsid w:val="00AD5F0D"/>
    <w:rsid w:val="00AD7B10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597DBE02-15ED-4978-9C84-D3F9E1A6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110-E183-4A52-921C-A579A1A7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2023-12-28T16:06:00Z</dcterms:created>
  <dcterms:modified xsi:type="dcterms:W3CDTF">2023-12-28T16:06:00Z</dcterms:modified>
</cp:coreProperties>
</file>